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586DB2" w:rsidRPr="00586DB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586DB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586DB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40EF3" w:rsidRPr="00586DB2" w:rsidRDefault="00861796" w:rsidP="00F66FF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Stadtentwicklungskonzept</w:t>
            </w:r>
          </w:p>
        </w:tc>
        <w:tc>
          <w:tcPr>
            <w:tcW w:w="1525" w:type="dxa"/>
          </w:tcPr>
          <w:p w:rsidR="00DE7854" w:rsidRPr="00586DB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586DB2" w:rsidRPr="00586DB2" w:rsidTr="00D218F2">
        <w:trPr>
          <w:trHeight w:val="2668"/>
        </w:trPr>
        <w:tc>
          <w:tcPr>
            <w:tcW w:w="9288" w:type="dxa"/>
            <w:gridSpan w:val="2"/>
          </w:tcPr>
          <w:p w:rsidR="004822B6" w:rsidRPr="00586DB2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586DB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86DB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Hauptniederlassung:</w:t>
            </w:r>
            <w:r w:rsidRPr="00586DB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586DB2">
              <w:rPr>
                <w:rFonts w:ascii="Arial" w:hAnsi="Arial" w:cs="Arial"/>
              </w:rPr>
              <w:t xml:space="preserve"> ja </w:t>
            </w:r>
            <w:r w:rsidRPr="00586DB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586DB2">
              <w:rPr>
                <w:rFonts w:ascii="Arial" w:hAnsi="Arial" w:cs="Arial"/>
              </w:rPr>
              <w:t xml:space="preserve"> nein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Name:</w:t>
            </w:r>
            <w:r w:rsidRPr="00586DB2">
              <w:rPr>
                <w:rFonts w:ascii="Arial" w:hAnsi="Arial" w:cs="Arial"/>
              </w:rPr>
              <w:tab/>
              <w:t>Hansestadt Stendal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  <w:t>Markt 1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  <w:t>Hansestadt Stendal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  <w:t>03931 651200</w:t>
            </w:r>
          </w:p>
          <w:p w:rsidR="007E7B66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586DB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Internet-Adresse</w:t>
            </w:r>
            <w:r w:rsidRPr="00586DB2">
              <w:rPr>
                <w:rFonts w:ascii="Arial" w:hAnsi="Arial" w:cs="Arial"/>
              </w:rPr>
              <w:tab/>
              <w:t>www.Stendal.de</w:t>
            </w:r>
          </w:p>
        </w:tc>
      </w:tr>
      <w:tr w:rsidR="00586DB2" w:rsidRPr="00586DB2" w:rsidTr="00D218F2">
        <w:trPr>
          <w:trHeight w:val="2387"/>
        </w:trPr>
        <w:tc>
          <w:tcPr>
            <w:tcW w:w="9288" w:type="dxa"/>
            <w:gridSpan w:val="2"/>
          </w:tcPr>
          <w:p w:rsidR="004822B6" w:rsidRPr="00586DB2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</w:t>
            </w:r>
            <w:r w:rsidR="00054EC0" w:rsidRPr="00586DB2">
              <w:rPr>
                <w:rFonts w:ascii="Arial" w:hAnsi="Arial" w:cs="Arial"/>
              </w:rPr>
              <w:t>: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Amtsleiter/in Planungsamt (Amt 61)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Moltkestraße 34-36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</w:r>
            <w:r w:rsidR="00E821AE" w:rsidRPr="00586DB2">
              <w:rPr>
                <w:rFonts w:ascii="Arial" w:hAnsi="Arial" w:cs="Arial"/>
              </w:rPr>
              <w:t xml:space="preserve">39576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</w:r>
            <w:r w:rsidR="00E821AE" w:rsidRPr="00586DB2">
              <w:rPr>
                <w:rFonts w:ascii="Arial" w:hAnsi="Arial" w:cs="Arial"/>
              </w:rPr>
              <w:t>Hansestadt Stendal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</w:r>
            <w:r w:rsidR="00E821AE" w:rsidRPr="00586DB2">
              <w:rPr>
                <w:rFonts w:ascii="Arial" w:hAnsi="Arial" w:cs="Arial"/>
              </w:rPr>
              <w:t>03931 / 65</w:t>
            </w:r>
            <w:r w:rsidR="00540EF3" w:rsidRPr="00586DB2">
              <w:rPr>
                <w:rFonts w:ascii="Arial" w:hAnsi="Arial" w:cs="Arial"/>
              </w:rPr>
              <w:t>1</w:t>
            </w:r>
            <w:r w:rsidR="00DF4494" w:rsidRPr="00586DB2">
              <w:rPr>
                <w:rFonts w:ascii="Arial" w:hAnsi="Arial" w:cs="Arial"/>
              </w:rPr>
              <w:t>545</w:t>
            </w:r>
          </w:p>
          <w:p w:rsidR="00DE7854" w:rsidRPr="00586DB2" w:rsidRDefault="00DE7854" w:rsidP="00540EF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Planungsamt</w:t>
            </w:r>
            <w:r w:rsidR="00E821AE" w:rsidRPr="00586DB2">
              <w:rPr>
                <w:rFonts w:ascii="Arial" w:hAnsi="Arial" w:cs="Arial"/>
              </w:rPr>
              <w:t>@Stendal.de</w:t>
            </w:r>
          </w:p>
        </w:tc>
      </w:tr>
      <w:tr w:rsidR="00586DB2" w:rsidRPr="00586DB2" w:rsidTr="00D218F2">
        <w:trPr>
          <w:trHeight w:val="2387"/>
        </w:trPr>
        <w:tc>
          <w:tcPr>
            <w:tcW w:w="9288" w:type="dxa"/>
            <w:gridSpan w:val="2"/>
          </w:tcPr>
          <w:p w:rsidR="004822B6" w:rsidRPr="00586DB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586DB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 xml:space="preserve">Vertreter/in Amtsleiter/in Planungsamt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Moltkestraße 34-36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39576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Hansestadt Stendal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 xml:space="preserve">03931 / </w:t>
            </w:r>
            <w:r w:rsidR="00540EF3" w:rsidRPr="00586DB2">
              <w:rPr>
                <w:rFonts w:ascii="Arial" w:hAnsi="Arial" w:cs="Arial"/>
              </w:rPr>
              <w:t>6515</w:t>
            </w:r>
            <w:r w:rsidR="00DF4494" w:rsidRPr="00586DB2">
              <w:rPr>
                <w:rFonts w:ascii="Arial" w:hAnsi="Arial" w:cs="Arial"/>
              </w:rPr>
              <w:t>35</w:t>
            </w:r>
          </w:p>
          <w:p w:rsidR="00DE7854" w:rsidRPr="00586DB2" w:rsidRDefault="00DE7854" w:rsidP="00540EF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</w:r>
            <w:r w:rsidR="00540EF3" w:rsidRPr="00586DB2">
              <w:rPr>
                <w:rFonts w:ascii="Arial" w:hAnsi="Arial" w:cs="Arial"/>
              </w:rPr>
              <w:t>Planungsamt</w:t>
            </w:r>
            <w:r w:rsidR="00B30782" w:rsidRPr="00586DB2">
              <w:rPr>
                <w:rFonts w:ascii="Arial" w:hAnsi="Arial" w:cs="Arial"/>
              </w:rPr>
              <w:t>@Stendal.de</w:t>
            </w:r>
          </w:p>
        </w:tc>
      </w:tr>
      <w:tr w:rsidR="00D218F2" w:rsidRPr="00586DB2" w:rsidTr="00054EC0">
        <w:trPr>
          <w:trHeight w:val="699"/>
        </w:trPr>
        <w:tc>
          <w:tcPr>
            <w:tcW w:w="9288" w:type="dxa"/>
            <w:gridSpan w:val="2"/>
          </w:tcPr>
          <w:p w:rsidR="00DE7854" w:rsidRPr="00586DB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586DB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586DB2">
              <w:rPr>
                <w:rFonts w:ascii="Arial" w:hAnsi="Arial" w:cs="Arial"/>
                <w:bCs/>
              </w:rPr>
              <w:t>Anrede</w:t>
            </w:r>
            <w:r w:rsidRPr="00586DB2">
              <w:rPr>
                <w:rFonts w:ascii="Arial" w:hAnsi="Arial" w:cs="Arial"/>
                <w:bCs/>
              </w:rPr>
              <w:tab/>
              <w:t>Frau</w:t>
            </w:r>
            <w:r w:rsidRPr="00586DB2">
              <w:rPr>
                <w:rFonts w:ascii="Arial" w:hAnsi="Arial" w:cs="Arial"/>
                <w:bCs/>
              </w:rPr>
              <w:tab/>
            </w:r>
            <w:r w:rsidRPr="00586DB2">
              <w:rPr>
                <w:rFonts w:ascii="Arial" w:hAnsi="Arial" w:cs="Arial"/>
                <w:bCs/>
              </w:rPr>
              <w:tab/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Name, Vorname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Mari</w:t>
            </w:r>
            <w:r w:rsidR="005C33C5" w:rsidRPr="00586DB2">
              <w:rPr>
                <w:rFonts w:ascii="Arial" w:hAnsi="Arial" w:cs="Arial"/>
              </w:rPr>
              <w:t>a</w:t>
            </w:r>
            <w:r w:rsidR="00B30782" w:rsidRPr="00586DB2">
              <w:rPr>
                <w:rFonts w:ascii="Arial" w:hAnsi="Arial" w:cs="Arial"/>
              </w:rPr>
              <w:t>-Luise Kloth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Straße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Markt 1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Postleitzahl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 xml:space="preserve">39576 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Ort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Hansestadt Stendal</w:t>
            </w:r>
          </w:p>
          <w:p w:rsidR="00DE7854" w:rsidRPr="00586DB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Telefon</w:t>
            </w:r>
            <w:r w:rsidRPr="00586DB2">
              <w:rPr>
                <w:rFonts w:ascii="Arial" w:hAnsi="Arial" w:cs="Arial"/>
              </w:rPr>
              <w:tab/>
            </w:r>
            <w:r w:rsidR="00B30782" w:rsidRPr="00586DB2">
              <w:rPr>
                <w:rFonts w:ascii="Arial" w:hAnsi="Arial" w:cs="Arial"/>
              </w:rPr>
              <w:t>03931 / 651158</w:t>
            </w:r>
          </w:p>
          <w:p w:rsidR="00DE7854" w:rsidRPr="00586DB2" w:rsidRDefault="00DE7854" w:rsidP="008E0A6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86DB2">
              <w:rPr>
                <w:rFonts w:ascii="Arial" w:hAnsi="Arial" w:cs="Arial"/>
              </w:rPr>
              <w:t>E-Mail-Adresse</w:t>
            </w:r>
            <w:r w:rsidRPr="00586DB2">
              <w:rPr>
                <w:rFonts w:ascii="Arial" w:hAnsi="Arial" w:cs="Arial"/>
              </w:rPr>
              <w:tab/>
            </w:r>
            <w:r w:rsidR="008E0A69">
              <w:rPr>
                <w:rFonts w:ascii="Arial" w:hAnsi="Arial" w:cs="Arial"/>
              </w:rPr>
              <w:t>DSB</w:t>
            </w:r>
            <w:r w:rsidR="00B30782" w:rsidRPr="00586DB2">
              <w:rPr>
                <w:rFonts w:ascii="Arial" w:hAnsi="Arial" w:cs="Arial"/>
              </w:rPr>
              <w:t>@Stendal.de</w:t>
            </w:r>
          </w:p>
        </w:tc>
      </w:tr>
    </w:tbl>
    <w:p w:rsidR="00DE7854" w:rsidRPr="00586DB2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586DB2" w:rsidRPr="00586DB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586DB2" w:rsidRDefault="00956F48" w:rsidP="00956F48">
            <w:pPr>
              <w:jc w:val="center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6DB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586DB2" w:rsidRPr="00586DB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586DB2" w:rsidRDefault="00956F48" w:rsidP="0086179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Datum der Anlegung:</w:t>
            </w:r>
            <w:r w:rsidR="00540EF3" w:rsidRPr="00586DB2">
              <w:rPr>
                <w:rFonts w:ascii="Arial" w:hAnsi="Arial" w:cs="Arial"/>
              </w:rPr>
              <w:t xml:space="preserve">  </w:t>
            </w:r>
            <w:r w:rsidR="00861796">
              <w:rPr>
                <w:rFonts w:ascii="Arial" w:hAnsi="Arial" w:cs="Arial"/>
              </w:rPr>
              <w:t>11.05.2018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586DB2" w:rsidRDefault="00956F48" w:rsidP="00956F48">
            <w:pPr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Datum der letzten Änderung: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Verantwortliche</w:t>
            </w:r>
            <w:r w:rsidR="00D218F2" w:rsidRPr="00586DB2">
              <w:rPr>
                <w:rFonts w:ascii="Arial" w:hAnsi="Arial" w:cs="Arial"/>
              </w:rPr>
              <w:t xml:space="preserve"> </w:t>
            </w:r>
            <w:r w:rsidRPr="00586DB2">
              <w:rPr>
                <w:rFonts w:ascii="Arial" w:hAnsi="Arial" w:cs="Arial"/>
              </w:rPr>
              <w:t>Fachabteilung</w:t>
            </w:r>
          </w:p>
          <w:p w:rsidR="00597ED8" w:rsidRDefault="00597ED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586DB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Ansprechpartner</w:t>
            </w:r>
          </w:p>
          <w:p w:rsidR="00956F48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836" w:type="dxa"/>
            <w:gridSpan w:val="3"/>
          </w:tcPr>
          <w:p w:rsidR="00E821AE" w:rsidRPr="00586DB2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Planungsamt</w:t>
            </w:r>
          </w:p>
          <w:p w:rsidR="00597ED8" w:rsidRDefault="00597ED8" w:rsidP="00D64B2B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586DB2" w:rsidRDefault="00861796" w:rsidP="00D64B2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Beschäftigten des Planungsamtes</w:t>
            </w:r>
            <w:r w:rsidR="00540EF3" w:rsidRPr="00586DB2">
              <w:rPr>
                <w:rFonts w:ascii="Arial" w:hAnsi="Arial" w:cs="Arial"/>
              </w:rPr>
              <w:t xml:space="preserve"> 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586DB2" w:rsidRDefault="00540EF3" w:rsidP="00F66FFA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Speicherung, Verarbeitung von </w:t>
            </w:r>
            <w:r w:rsidR="00D64B2B">
              <w:rPr>
                <w:rFonts w:ascii="Arial" w:hAnsi="Arial" w:cs="Arial"/>
              </w:rPr>
              <w:t xml:space="preserve">nicht personenbezogenen </w:t>
            </w:r>
            <w:r w:rsidRPr="00586DB2">
              <w:rPr>
                <w:rFonts w:ascii="Arial" w:hAnsi="Arial" w:cs="Arial"/>
              </w:rPr>
              <w:t>Daten</w:t>
            </w:r>
            <w:r w:rsidR="00D64B2B">
              <w:rPr>
                <w:rFonts w:ascii="Arial" w:hAnsi="Arial" w:cs="Arial"/>
              </w:rPr>
              <w:t xml:space="preserve"> mit </w:t>
            </w:r>
            <w:proofErr w:type="spellStart"/>
            <w:r w:rsidR="00D64B2B">
              <w:rPr>
                <w:rFonts w:ascii="Arial" w:hAnsi="Arial" w:cs="Arial"/>
              </w:rPr>
              <w:t>LandCAD</w:t>
            </w:r>
            <w:proofErr w:type="spellEnd"/>
            <w:r w:rsidR="00D64B2B">
              <w:rPr>
                <w:rFonts w:ascii="Arial" w:hAnsi="Arial" w:cs="Arial"/>
              </w:rPr>
              <w:t>/AutoCAD</w:t>
            </w:r>
            <w:r w:rsidR="00597ED8">
              <w:rPr>
                <w:rFonts w:ascii="Arial" w:hAnsi="Arial" w:cs="Arial"/>
              </w:rPr>
              <w:t xml:space="preserve"> und </w:t>
            </w:r>
            <w:r w:rsidR="00AD7A9A">
              <w:rPr>
                <w:rFonts w:ascii="Arial" w:hAnsi="Arial" w:cs="Arial"/>
              </w:rPr>
              <w:t>MUTSAV</w:t>
            </w:r>
            <w:r w:rsidR="00F66FFA">
              <w:rPr>
                <w:rFonts w:ascii="Arial" w:hAnsi="Arial" w:cs="Arial"/>
              </w:rPr>
              <w:t>E</w:t>
            </w:r>
            <w:r w:rsidR="00AD7A9A">
              <w:rPr>
                <w:rFonts w:ascii="Arial" w:hAnsi="Arial" w:cs="Arial"/>
              </w:rPr>
              <w:t>,</w:t>
            </w:r>
            <w:r w:rsidR="00F66FFA">
              <w:rPr>
                <w:rFonts w:ascii="Arial" w:hAnsi="Arial" w:cs="Arial"/>
              </w:rPr>
              <w:t xml:space="preserve"> Speicherung </w:t>
            </w:r>
            <w:r w:rsidR="00597ED8">
              <w:rPr>
                <w:rFonts w:ascii="Arial" w:hAnsi="Arial" w:cs="Arial"/>
              </w:rPr>
              <w:t>personen</w:t>
            </w:r>
            <w:r w:rsidR="00F66FFA">
              <w:rPr>
                <w:rFonts w:ascii="Arial" w:hAnsi="Arial" w:cs="Arial"/>
              </w:rPr>
              <w:t>-</w:t>
            </w:r>
            <w:r w:rsidR="00597ED8">
              <w:rPr>
                <w:rFonts w:ascii="Arial" w:hAnsi="Arial" w:cs="Arial"/>
              </w:rPr>
              <w:t xml:space="preserve">bezogener Daten </w:t>
            </w:r>
            <w:r w:rsidR="00AD7A9A">
              <w:rPr>
                <w:rFonts w:ascii="Arial" w:hAnsi="Arial" w:cs="Arial"/>
              </w:rPr>
              <w:t xml:space="preserve">mit KT-GIS, </w:t>
            </w:r>
            <w:r w:rsidR="00D64B2B">
              <w:rPr>
                <w:rFonts w:ascii="Arial" w:hAnsi="Arial" w:cs="Arial"/>
              </w:rPr>
              <w:t xml:space="preserve">MS-WORD, </w:t>
            </w:r>
            <w:r w:rsidR="00D64B2B" w:rsidRPr="00D64B2B">
              <w:rPr>
                <w:rFonts w:ascii="Arial" w:hAnsi="Arial" w:cs="Arial"/>
              </w:rPr>
              <w:t>Lotus-Notes</w:t>
            </w:r>
            <w:r w:rsidR="00F66FFA">
              <w:rPr>
                <w:rFonts w:ascii="Arial" w:hAnsi="Arial" w:cs="Arial"/>
              </w:rPr>
              <w:t xml:space="preserve"> nur im Dokumentenmanagement, wie </w:t>
            </w:r>
            <w:r w:rsidR="00597ED8">
              <w:rPr>
                <w:rFonts w:ascii="Arial" w:hAnsi="Arial" w:cs="Arial"/>
              </w:rPr>
              <w:t xml:space="preserve">Anschreiben, </w:t>
            </w:r>
            <w:r w:rsidR="00F66FFA">
              <w:rPr>
                <w:rFonts w:ascii="Arial" w:hAnsi="Arial" w:cs="Arial"/>
              </w:rPr>
              <w:t xml:space="preserve">Tabellen (z. B. Abwägung der Stellungnahmen der Bürger), </w:t>
            </w:r>
            <w:r w:rsidR="00597ED8">
              <w:rPr>
                <w:rFonts w:ascii="Arial" w:hAnsi="Arial" w:cs="Arial"/>
              </w:rPr>
              <w:t xml:space="preserve">Gesprächsvermerke </w:t>
            </w:r>
            <w:r w:rsidR="00F66FFA">
              <w:rPr>
                <w:rFonts w:ascii="Arial" w:hAnsi="Arial" w:cs="Arial"/>
              </w:rPr>
              <w:t>usw.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AD7A9A" w:rsidRDefault="00540EF3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Erstellen </w:t>
            </w:r>
            <w:r w:rsidR="00861796">
              <w:rPr>
                <w:rFonts w:ascii="Arial" w:hAnsi="Arial" w:cs="Arial"/>
              </w:rPr>
              <w:t>des Stadtentwicklungskonzeptes</w:t>
            </w:r>
            <w:r w:rsidR="00AD7A9A">
              <w:rPr>
                <w:rFonts w:ascii="Arial" w:hAnsi="Arial" w:cs="Arial"/>
              </w:rPr>
              <w:t>,</w:t>
            </w:r>
          </w:p>
          <w:p w:rsidR="00956F48" w:rsidRPr="00586DB2" w:rsidRDefault="00861796" w:rsidP="007D442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Rechtsgrundlage:</w:t>
            </w:r>
          </w:p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586DB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586DB2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Rechtsgrundlage</w:t>
            </w:r>
            <w:r w:rsidR="00803725" w:rsidRPr="00586DB2">
              <w:rPr>
                <w:rFonts w:ascii="Arial" w:hAnsi="Arial" w:cs="Arial"/>
              </w:rPr>
              <w:t xml:space="preserve"> (bitte angeben)</w:t>
            </w:r>
          </w:p>
          <w:p w:rsidR="009E4EA0" w:rsidRPr="00586DB2" w:rsidRDefault="008E0A6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586DB2">
              <w:rPr>
                <w:rFonts w:ascii="Arial" w:hAnsi="Arial" w:cs="Arial"/>
              </w:rPr>
              <w:tab/>
            </w:r>
            <w:r w:rsidR="00803725" w:rsidRPr="00586DB2">
              <w:rPr>
                <w:rFonts w:ascii="Arial" w:hAnsi="Arial" w:cs="Arial"/>
              </w:rPr>
              <w:t>gesetzliche Vorschrift</w:t>
            </w:r>
            <w:r w:rsidR="00DB123E" w:rsidRPr="00586DB2">
              <w:rPr>
                <w:rFonts w:ascii="Arial" w:hAnsi="Arial" w:cs="Arial"/>
              </w:rPr>
              <w:t>:</w:t>
            </w:r>
            <w:r w:rsidR="00DF4494" w:rsidRPr="00586DB2">
              <w:rPr>
                <w:rFonts w:ascii="Arial" w:hAnsi="Arial" w:cs="Arial"/>
              </w:rPr>
              <w:t xml:space="preserve"> Baugesetzbuch, Kommunalverfassungsgesetz des Landes Sachsen-Anhalt, </w:t>
            </w:r>
            <w:r w:rsidR="00861796">
              <w:rPr>
                <w:rFonts w:ascii="Arial" w:hAnsi="Arial" w:cs="Arial"/>
              </w:rPr>
              <w:t xml:space="preserve"> </w:t>
            </w:r>
          </w:p>
          <w:p w:rsidR="009E4EA0" w:rsidRPr="00586DB2" w:rsidRDefault="008E0A6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23E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586DB2">
              <w:rPr>
                <w:rFonts w:ascii="Arial" w:hAnsi="Arial" w:cs="Arial"/>
              </w:rPr>
              <w:tab/>
              <w:t>Einwilligung</w:t>
            </w:r>
            <w:r w:rsidR="00DF4494" w:rsidRPr="00586DB2">
              <w:rPr>
                <w:rFonts w:ascii="Arial" w:hAnsi="Arial" w:cs="Arial"/>
              </w:rPr>
              <w:t xml:space="preserve"> </w:t>
            </w:r>
          </w:p>
          <w:p w:rsidR="00803725" w:rsidRPr="00586DB2" w:rsidRDefault="008E0A6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23E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586DB2">
              <w:rPr>
                <w:rFonts w:ascii="Arial" w:hAnsi="Arial" w:cs="Arial"/>
              </w:rPr>
              <w:tab/>
              <w:t>Vertrag</w:t>
            </w:r>
            <w:r w:rsidR="00DB123E" w:rsidRPr="00586DB2">
              <w:rPr>
                <w:rFonts w:ascii="Arial" w:hAnsi="Arial" w:cs="Arial"/>
              </w:rPr>
              <w:t xml:space="preserve"> </w:t>
            </w:r>
          </w:p>
          <w:p w:rsidR="00803725" w:rsidRPr="00586DB2" w:rsidRDefault="008E0A6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586DB2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586DB2">
              <w:rPr>
                <w:rFonts w:ascii="Arial" w:hAnsi="Arial" w:cs="Arial"/>
              </w:rPr>
              <w:tab/>
              <w:t>Sonstiges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586DB2" w:rsidRDefault="008E0A6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Beschäftigte</w:t>
            </w:r>
          </w:p>
          <w:p w:rsidR="00956F48" w:rsidRPr="00586DB2" w:rsidRDefault="008E0A6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Interessenten</w:t>
            </w:r>
          </w:p>
          <w:p w:rsidR="00956F48" w:rsidRPr="00586DB2" w:rsidRDefault="008E0A6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Lieferanten</w:t>
            </w:r>
          </w:p>
          <w:p w:rsidR="00956F48" w:rsidRPr="00586DB2" w:rsidRDefault="008E0A6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Kunden</w:t>
            </w:r>
          </w:p>
          <w:p w:rsidR="00956F48" w:rsidRPr="00586DB2" w:rsidRDefault="008E0A6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Patienten</w:t>
            </w:r>
          </w:p>
          <w:p w:rsidR="00956F48" w:rsidRPr="00586DB2" w:rsidRDefault="008E0A69" w:rsidP="00540EF3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586DB2">
              <w:rPr>
                <w:rFonts w:ascii="Arial" w:hAnsi="Arial" w:cs="Arial"/>
              </w:rPr>
              <w:tab/>
              <w:t>Sonstige:</w:t>
            </w:r>
            <w:r w:rsidR="00540EF3" w:rsidRPr="00586DB2">
              <w:rPr>
                <w:rFonts w:ascii="Arial" w:hAnsi="Arial" w:cs="Arial"/>
              </w:rPr>
              <w:t xml:space="preserve"> Grundstückseigentümer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956F48" w:rsidRPr="00586DB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586DB2" w:rsidRDefault="008E0A6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86DB2">
              <w:rPr>
                <w:rFonts w:ascii="Arial" w:hAnsi="Arial" w:cs="Arial"/>
              </w:rPr>
              <w:tab/>
              <w:t>Kunden</w:t>
            </w:r>
          </w:p>
          <w:p w:rsidR="00C06016" w:rsidRPr="00586DB2" w:rsidRDefault="008E0A6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586DB2">
              <w:rPr>
                <w:rFonts w:ascii="Arial" w:hAnsi="Arial" w:cs="Arial"/>
              </w:rPr>
              <w:tab/>
              <w:t>Patienten</w:t>
            </w:r>
          </w:p>
          <w:p w:rsidR="00C06016" w:rsidRPr="00586DB2" w:rsidRDefault="008E0A6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86DB2">
              <w:rPr>
                <w:rFonts w:ascii="Arial" w:hAnsi="Arial" w:cs="Arial"/>
              </w:rPr>
              <w:tab/>
              <w:t>Sonstige:</w:t>
            </w:r>
            <w:r w:rsidR="00540EF3" w:rsidRPr="00586DB2">
              <w:rPr>
                <w:rFonts w:ascii="Arial" w:hAnsi="Arial" w:cs="Arial"/>
              </w:rPr>
              <w:t xml:space="preserve"> Grundstückseigentümer</w:t>
            </w:r>
          </w:p>
          <w:p w:rsidR="00540EF3" w:rsidRPr="00586DB2" w:rsidRDefault="00540EF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40EF3" w:rsidRPr="00586DB2" w:rsidRDefault="00540EF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Name, Vorname, Adresse, </w:t>
            </w:r>
            <w:r w:rsidR="00597ED8">
              <w:rPr>
                <w:rFonts w:ascii="Arial" w:hAnsi="Arial" w:cs="Arial"/>
              </w:rPr>
              <w:t xml:space="preserve">Lagepläne, Fotos, Luftbilder, </w:t>
            </w:r>
            <w:proofErr w:type="spellStart"/>
            <w:r w:rsidRPr="00586DB2">
              <w:rPr>
                <w:rFonts w:ascii="Arial" w:hAnsi="Arial" w:cs="Arial"/>
              </w:rPr>
              <w:t>Bezeich</w:t>
            </w:r>
            <w:r w:rsidR="00597ED8">
              <w:rPr>
                <w:rFonts w:ascii="Arial" w:hAnsi="Arial" w:cs="Arial"/>
              </w:rPr>
              <w:t>-</w:t>
            </w:r>
            <w:r w:rsidRPr="00586DB2">
              <w:rPr>
                <w:rFonts w:ascii="Arial" w:hAnsi="Arial" w:cs="Arial"/>
              </w:rPr>
              <w:t>nung</w:t>
            </w:r>
            <w:proofErr w:type="spellEnd"/>
            <w:r w:rsidRPr="00586DB2">
              <w:rPr>
                <w:rFonts w:ascii="Arial" w:hAnsi="Arial" w:cs="Arial"/>
              </w:rPr>
              <w:t xml:space="preserve"> des Grundstücks (Flur, </w:t>
            </w:r>
            <w:proofErr w:type="spellStart"/>
            <w:r w:rsidRPr="00586DB2">
              <w:rPr>
                <w:rFonts w:ascii="Arial" w:hAnsi="Arial" w:cs="Arial"/>
              </w:rPr>
              <w:t>Flurstücksnummer</w:t>
            </w:r>
            <w:proofErr w:type="spellEnd"/>
            <w:r w:rsidRPr="00586DB2">
              <w:rPr>
                <w:rFonts w:ascii="Arial" w:hAnsi="Arial" w:cs="Arial"/>
              </w:rPr>
              <w:t>, Größe des Grund</w:t>
            </w:r>
            <w:r w:rsidR="00597ED8">
              <w:rPr>
                <w:rFonts w:ascii="Arial" w:hAnsi="Arial" w:cs="Arial"/>
              </w:rPr>
              <w:t>-</w:t>
            </w:r>
            <w:r w:rsidRPr="00586DB2">
              <w:rPr>
                <w:rFonts w:ascii="Arial" w:hAnsi="Arial" w:cs="Arial"/>
              </w:rPr>
              <w:t>stücks</w:t>
            </w:r>
            <w:r w:rsidR="00597ED8">
              <w:rPr>
                <w:rFonts w:ascii="Arial" w:hAnsi="Arial" w:cs="Arial"/>
              </w:rPr>
              <w:t xml:space="preserve">), </w:t>
            </w:r>
          </w:p>
          <w:p w:rsidR="00C06016" w:rsidRPr="00586DB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586DB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Besondere Arten personenbezogener Daten:</w:t>
            </w:r>
          </w:p>
          <w:p w:rsidR="00C06016" w:rsidRPr="00586DB2" w:rsidRDefault="008E0A69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586DB2" w:rsidRPr="00586DB2" w:rsidTr="00F44BC7">
        <w:trPr>
          <w:cantSplit/>
        </w:trPr>
        <w:tc>
          <w:tcPr>
            <w:tcW w:w="2376" w:type="dxa"/>
          </w:tcPr>
          <w:p w:rsidR="00B7373D" w:rsidRPr="00586DB2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86DB2" w:rsidRDefault="00B7373D" w:rsidP="00586DB2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 xml:space="preserve">Es findet eine Auftragsverwaltung bei der </w:t>
            </w:r>
            <w:r w:rsidR="00861796" w:rsidRPr="00861796">
              <w:rPr>
                <w:rFonts w:ascii="Arial" w:hAnsi="Arial" w:cs="Arial"/>
              </w:rPr>
              <w:t>Kompetenzteam GIS GmbH</w:t>
            </w:r>
            <w:r w:rsidR="00861796">
              <w:rPr>
                <w:rFonts w:ascii="Arial" w:hAnsi="Arial" w:cs="Arial"/>
              </w:rPr>
              <w:t xml:space="preserve"> </w:t>
            </w:r>
            <w:r w:rsidRPr="00586DB2"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F7285F" w:rsidRPr="00586DB2">
              <w:rPr>
                <w:rFonts w:ascii="Arial" w:hAnsi="Arial" w:cs="Arial"/>
              </w:rPr>
              <w:t xml:space="preserve">28 </w:t>
            </w:r>
            <w:r w:rsidRPr="00586DB2">
              <w:rPr>
                <w:rFonts w:ascii="Arial" w:hAnsi="Arial" w:cs="Arial"/>
              </w:rPr>
              <w:t>DSGVO wurde abgeschlossen.</w:t>
            </w:r>
            <w:bookmarkStart w:id="0" w:name="_GoBack"/>
            <w:bookmarkEnd w:id="0"/>
          </w:p>
        </w:tc>
      </w:tr>
      <w:tr w:rsidR="00586DB2" w:rsidRPr="00586DB2" w:rsidTr="00D218F2">
        <w:trPr>
          <w:cantSplit/>
        </w:trPr>
        <w:tc>
          <w:tcPr>
            <w:tcW w:w="2376" w:type="dxa"/>
            <w:vMerge w:val="restart"/>
          </w:tcPr>
          <w:p w:rsidR="00C06016" w:rsidRPr="00586DB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586DB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Daten offen gelegt worden sind oder</w:t>
            </w:r>
          </w:p>
          <w:p w:rsidR="00C06016" w:rsidRPr="00586DB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586DB2" w:rsidRDefault="008E0A6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86DB2">
              <w:rPr>
                <w:rFonts w:ascii="Arial" w:hAnsi="Arial" w:cs="Arial"/>
              </w:rPr>
              <w:t xml:space="preserve"> </w:t>
            </w:r>
            <w:r w:rsidR="00C06016" w:rsidRPr="00586DB2">
              <w:rPr>
                <w:rFonts w:ascii="Arial" w:hAnsi="Arial" w:cs="Arial"/>
              </w:rPr>
              <w:tab/>
              <w:t>intern</w:t>
            </w:r>
          </w:p>
          <w:p w:rsidR="00C06016" w:rsidRPr="00586DB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Abteilung/Funktion</w:t>
            </w:r>
            <w:r w:rsidR="00540EF3" w:rsidRPr="00586DB2">
              <w:rPr>
                <w:rFonts w:ascii="Arial" w:hAnsi="Arial" w:cs="Arial"/>
              </w:rPr>
              <w:t>: Bauaufsichtsamt, Bauamt, Bauverwaltung, städtische Gremien im Rahmen der Beschlussfassung</w:t>
            </w:r>
            <w:r w:rsidR="00A6214D" w:rsidRPr="00586DB2">
              <w:rPr>
                <w:rFonts w:ascii="Arial" w:hAnsi="Arial" w:cs="Arial"/>
              </w:rPr>
              <w:t>, Liegenschaftsamt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  <w:vMerge/>
          </w:tcPr>
          <w:p w:rsidR="00C06016" w:rsidRPr="00586DB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586DB2" w:rsidRDefault="008E0A6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586DB2">
              <w:rPr>
                <w:rFonts w:ascii="Arial" w:hAnsi="Arial" w:cs="Arial"/>
              </w:rPr>
              <w:t xml:space="preserve"> </w:t>
            </w:r>
            <w:r w:rsidR="00C06016" w:rsidRPr="00586DB2">
              <w:rPr>
                <w:rFonts w:ascii="Arial" w:hAnsi="Arial" w:cs="Arial"/>
              </w:rPr>
              <w:tab/>
            </w:r>
            <w:r w:rsidR="00076021" w:rsidRPr="00586DB2">
              <w:rPr>
                <w:rFonts w:ascii="Arial" w:hAnsi="Arial" w:cs="Arial"/>
              </w:rPr>
              <w:t>ex</w:t>
            </w:r>
            <w:r w:rsidR="00C06016" w:rsidRPr="00586DB2">
              <w:rPr>
                <w:rFonts w:ascii="Arial" w:hAnsi="Arial" w:cs="Arial"/>
              </w:rPr>
              <w:t>tern</w:t>
            </w:r>
          </w:p>
          <w:p w:rsidR="00C06016" w:rsidRPr="00586DB2" w:rsidRDefault="00C06016" w:rsidP="00597ED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Empfängerkategorie</w:t>
            </w:r>
            <w:r w:rsidR="00540EF3" w:rsidRPr="00586DB2">
              <w:rPr>
                <w:rFonts w:ascii="Arial" w:hAnsi="Arial" w:cs="Arial"/>
              </w:rPr>
              <w:t xml:space="preserve">: Landesverwaltungsamt, </w:t>
            </w:r>
            <w:r w:rsidR="00A6214D" w:rsidRPr="00586DB2">
              <w:rPr>
                <w:rFonts w:ascii="Arial" w:hAnsi="Arial" w:cs="Arial"/>
              </w:rPr>
              <w:t xml:space="preserve">Grundstückseigentümer, </w:t>
            </w:r>
            <w:r w:rsidR="00597ED8">
              <w:rPr>
                <w:rFonts w:ascii="Arial" w:hAnsi="Arial" w:cs="Arial"/>
              </w:rPr>
              <w:t xml:space="preserve">Behörden (Nachbargemeinden, Landkreis, Land, </w:t>
            </w:r>
            <w:r w:rsidR="00A6214D" w:rsidRPr="00586DB2">
              <w:rPr>
                <w:rFonts w:ascii="Arial" w:hAnsi="Arial" w:cs="Arial"/>
              </w:rPr>
              <w:t>Verwaltungsgerichte im Fall von Klagen</w:t>
            </w:r>
            <w:r w:rsidR="00597ED8">
              <w:rPr>
                <w:rFonts w:ascii="Arial" w:hAnsi="Arial" w:cs="Arial"/>
              </w:rPr>
              <w:t>), Träger öffentlicher Belange usw.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076021" w:rsidRPr="00586DB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Datenübermittlung</w:t>
            </w:r>
            <w:r w:rsidR="00070443" w:rsidRPr="00586DB2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586DB2" w:rsidRDefault="008E0A6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0EF3" w:rsidRPr="00586DB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586DB2">
              <w:rPr>
                <w:rFonts w:ascii="Arial" w:hAnsi="Arial" w:cs="Arial"/>
              </w:rPr>
              <w:t xml:space="preserve"> </w:t>
            </w:r>
            <w:r w:rsidR="00076021" w:rsidRPr="00586DB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586DB2" w:rsidRDefault="008E0A6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86DB2">
              <w:rPr>
                <w:rFonts w:ascii="Arial" w:hAnsi="Arial" w:cs="Arial"/>
              </w:rPr>
              <w:t xml:space="preserve"> </w:t>
            </w:r>
            <w:r w:rsidR="00076021" w:rsidRPr="00586DB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586DB2" w:rsidRDefault="008E0A6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586DB2">
              <w:rPr>
                <w:rFonts w:ascii="Arial" w:hAnsi="Arial" w:cs="Arial"/>
              </w:rPr>
              <w:t xml:space="preserve"> </w:t>
            </w:r>
            <w:r w:rsidR="00076021" w:rsidRPr="00586DB2">
              <w:rPr>
                <w:rFonts w:ascii="Arial" w:hAnsi="Arial" w:cs="Arial"/>
              </w:rPr>
              <w:tab/>
              <w:t>Drittland,</w:t>
            </w:r>
          </w:p>
          <w:p w:rsidR="00076021" w:rsidRPr="00586DB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ab/>
              <w:t>Name:</w:t>
            </w:r>
          </w:p>
          <w:p w:rsidR="005C6DCF" w:rsidRPr="00586DB2" w:rsidRDefault="008E0A6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586DB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586DB2">
              <w:rPr>
                <w:rFonts w:ascii="Arial" w:hAnsi="Arial" w:cs="Arial"/>
              </w:rPr>
              <w:t xml:space="preserve"> </w:t>
            </w:r>
            <w:r w:rsidR="005C6DCF" w:rsidRPr="00586DB2">
              <w:rPr>
                <w:rFonts w:ascii="Arial" w:hAnsi="Arial" w:cs="Arial"/>
              </w:rPr>
              <w:tab/>
            </w:r>
            <w:r w:rsidR="00810B30" w:rsidRPr="00586DB2">
              <w:rPr>
                <w:rFonts w:ascii="Arial" w:hAnsi="Arial" w:cs="Arial"/>
              </w:rPr>
              <w:t>internationale Organ</w:t>
            </w:r>
            <w:r w:rsidR="005C6DCF" w:rsidRPr="00586DB2">
              <w:rPr>
                <w:rFonts w:ascii="Arial" w:hAnsi="Arial" w:cs="Arial"/>
              </w:rPr>
              <w:t>isation,</w:t>
            </w:r>
          </w:p>
          <w:p w:rsidR="00076021" w:rsidRPr="00586DB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ab/>
              <w:t>Bezeichnung:</w:t>
            </w:r>
          </w:p>
        </w:tc>
      </w:tr>
      <w:tr w:rsidR="00586DB2" w:rsidRPr="00586DB2" w:rsidTr="00540EF3">
        <w:trPr>
          <w:cantSplit/>
          <w:trHeight w:val="854"/>
        </w:trPr>
        <w:tc>
          <w:tcPr>
            <w:tcW w:w="2376" w:type="dxa"/>
          </w:tcPr>
          <w:p w:rsidR="005C6DCF" w:rsidRPr="00586DB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Nennung der konkreten Datenempfänger</w:t>
            </w:r>
          </w:p>
          <w:p w:rsidR="00076021" w:rsidRPr="00586DB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586DB2" w:rsidRDefault="00586DB2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Entfällt</w:t>
            </w:r>
          </w:p>
        </w:tc>
      </w:tr>
      <w:tr w:rsidR="00586DB2" w:rsidRPr="00586DB2" w:rsidTr="00D218F2">
        <w:trPr>
          <w:cantSplit/>
        </w:trPr>
        <w:tc>
          <w:tcPr>
            <w:tcW w:w="2376" w:type="dxa"/>
          </w:tcPr>
          <w:p w:rsidR="005C6DCF" w:rsidRPr="00586DB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Sofern es sich um eine in Art. 49 Abs. 1</w:t>
            </w:r>
          </w:p>
          <w:p w:rsidR="005C6DCF" w:rsidRPr="00586DB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Pr="00586DB2" w:rsidRDefault="00586DB2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Entfällt</w:t>
            </w:r>
          </w:p>
        </w:tc>
      </w:tr>
      <w:tr w:rsidR="00D218F2" w:rsidRPr="00586DB2" w:rsidTr="00D218F2">
        <w:trPr>
          <w:cantSplit/>
        </w:trPr>
        <w:tc>
          <w:tcPr>
            <w:tcW w:w="2376" w:type="dxa"/>
          </w:tcPr>
          <w:p w:rsidR="00076021" w:rsidRPr="00586DB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586DB2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586DB2">
              <w:rPr>
                <w:rFonts w:ascii="Arial" w:hAnsi="Arial" w:cs="Arial"/>
              </w:rPr>
              <w:t>Die Lös</w:t>
            </w:r>
            <w:r w:rsidR="00DB123E" w:rsidRPr="00586DB2">
              <w:rPr>
                <w:rFonts w:ascii="Arial" w:hAnsi="Arial" w:cs="Arial"/>
              </w:rPr>
              <w:t>ch</w:t>
            </w:r>
            <w:r w:rsidRPr="00586DB2">
              <w:rPr>
                <w:rFonts w:ascii="Arial" w:hAnsi="Arial" w:cs="Arial"/>
              </w:rPr>
              <w:t>ung der Daten erfolgt, wenn deren Erhebung, Speicherung oder Verarbeitung nicht mehr erforderlich ist</w:t>
            </w:r>
            <w:r w:rsidR="00540EF3" w:rsidRPr="00586DB2">
              <w:rPr>
                <w:rFonts w:ascii="Arial" w:hAnsi="Arial" w:cs="Arial"/>
              </w:rPr>
              <w:t xml:space="preserve"> oder nach Ablauf der gesetzlichen Aufbewahrungsfristen</w:t>
            </w:r>
          </w:p>
        </w:tc>
      </w:tr>
    </w:tbl>
    <w:p w:rsidR="00DE7854" w:rsidRPr="00586DB2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86DB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86DB2">
        <w:rPr>
          <w:rFonts w:ascii="Arial" w:hAnsi="Arial" w:cs="Arial"/>
        </w:rPr>
        <w:t>Technische und organisatorische Maßnahmen (TOM) gemäß Artikel 32 Abs.1 DSGVO</w:t>
      </w:r>
    </w:p>
    <w:p w:rsidR="005C6DCF" w:rsidRPr="00586DB2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86DB2">
        <w:rPr>
          <w:rFonts w:ascii="Arial" w:hAnsi="Arial" w:cs="Arial"/>
        </w:rPr>
        <w:t>Bemerkungen</w:t>
      </w:r>
      <w:r w:rsidRPr="00586DB2">
        <w:rPr>
          <w:rFonts w:ascii="Arial" w:hAnsi="Arial" w:cs="Arial"/>
          <w:i/>
          <w:iCs/>
        </w:rPr>
        <w:t>: siehe TOM</w:t>
      </w:r>
      <w:r w:rsidR="00CD24A3" w:rsidRPr="00586DB2">
        <w:rPr>
          <w:rFonts w:ascii="Arial" w:hAnsi="Arial" w:cs="Arial"/>
          <w:i/>
          <w:iCs/>
        </w:rPr>
        <w:t>-Standard 1</w:t>
      </w:r>
    </w:p>
    <w:p w:rsidR="005C6DCF" w:rsidRPr="00586DB2" w:rsidRDefault="005C6DCF" w:rsidP="005C6DCF">
      <w:pPr>
        <w:rPr>
          <w:rFonts w:ascii="Arial" w:hAnsi="Arial" w:cs="Arial"/>
        </w:rPr>
      </w:pPr>
    </w:p>
    <w:p w:rsidR="004822B6" w:rsidRPr="00586DB2" w:rsidRDefault="004822B6" w:rsidP="004822B6">
      <w:pPr>
        <w:rPr>
          <w:rFonts w:ascii="Arial" w:hAnsi="Arial" w:cs="Arial"/>
        </w:rPr>
      </w:pPr>
    </w:p>
    <w:p w:rsidR="004822B6" w:rsidRPr="00586DB2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586DB2">
        <w:rPr>
          <w:rFonts w:ascii="Arial" w:hAnsi="Arial" w:cs="Arial"/>
        </w:rPr>
        <w:t>…………..…………</w:t>
      </w:r>
      <w:r w:rsidRPr="00586DB2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86DB2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586DB2">
        <w:rPr>
          <w:rFonts w:ascii="Arial" w:hAnsi="Arial" w:cs="Arial"/>
        </w:rPr>
        <w:t>Verantwortliche/-r</w:t>
      </w:r>
      <w:r w:rsidRPr="00586DB2">
        <w:rPr>
          <w:rFonts w:ascii="Arial" w:hAnsi="Arial" w:cs="Arial"/>
        </w:rPr>
        <w:tab/>
        <w:t>Datum</w:t>
      </w:r>
      <w:r w:rsidRPr="00586DB2">
        <w:rPr>
          <w:rFonts w:ascii="Arial" w:hAnsi="Arial" w:cs="Arial"/>
        </w:rPr>
        <w:tab/>
        <w:t>Datenschutzbeauftragte/-r</w:t>
      </w:r>
    </w:p>
    <w:p w:rsidR="005C6DCF" w:rsidRPr="00586DB2" w:rsidRDefault="005C6DCF" w:rsidP="004822B6">
      <w:pPr>
        <w:rPr>
          <w:rFonts w:ascii="Arial" w:hAnsi="Arial" w:cs="Arial"/>
        </w:rPr>
      </w:pPr>
    </w:p>
    <w:sectPr w:rsidR="005C6DCF" w:rsidRPr="00586DB2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317" w:rsidRDefault="00A75317" w:rsidP="00D552BE">
      <w:pPr>
        <w:spacing w:after="0" w:line="240" w:lineRule="auto"/>
      </w:pPr>
      <w:r>
        <w:separator/>
      </w:r>
    </w:p>
  </w:endnote>
  <w:endnote w:type="continuationSeparator" w:id="0">
    <w:p w:rsidR="00A75317" w:rsidRDefault="00A7531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540EF3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8E0A69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8E0A69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317" w:rsidRDefault="00A75317" w:rsidP="00D552BE">
      <w:pPr>
        <w:spacing w:after="0" w:line="240" w:lineRule="auto"/>
      </w:pPr>
      <w:r>
        <w:separator/>
      </w:r>
    </w:p>
  </w:footnote>
  <w:footnote w:type="continuationSeparator" w:id="0">
    <w:p w:rsidR="00A75317" w:rsidRDefault="00A7531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61796">
    <w:pPr>
      <w:pStyle w:val="Kopfzeile"/>
    </w:pPr>
    <w:r>
      <w:t>Stadtentwicklungskonzept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B1EC3"/>
    <w:rsid w:val="00154771"/>
    <w:rsid w:val="00177D9E"/>
    <w:rsid w:val="001A0A19"/>
    <w:rsid w:val="001A708A"/>
    <w:rsid w:val="00384403"/>
    <w:rsid w:val="00422C54"/>
    <w:rsid w:val="00452621"/>
    <w:rsid w:val="004822B6"/>
    <w:rsid w:val="004F48B5"/>
    <w:rsid w:val="00515179"/>
    <w:rsid w:val="00540EF3"/>
    <w:rsid w:val="00586DB2"/>
    <w:rsid w:val="00597ED8"/>
    <w:rsid w:val="005C33C5"/>
    <w:rsid w:val="005C48B5"/>
    <w:rsid w:val="005C6DCF"/>
    <w:rsid w:val="006113EB"/>
    <w:rsid w:val="00741B3C"/>
    <w:rsid w:val="00743CCE"/>
    <w:rsid w:val="00752929"/>
    <w:rsid w:val="007D4426"/>
    <w:rsid w:val="007E49F6"/>
    <w:rsid w:val="007E7B66"/>
    <w:rsid w:val="00802020"/>
    <w:rsid w:val="00803725"/>
    <w:rsid w:val="00810B30"/>
    <w:rsid w:val="00861796"/>
    <w:rsid w:val="008820E0"/>
    <w:rsid w:val="008A213F"/>
    <w:rsid w:val="008E0A69"/>
    <w:rsid w:val="009309C3"/>
    <w:rsid w:val="00954954"/>
    <w:rsid w:val="00956F48"/>
    <w:rsid w:val="009C79AE"/>
    <w:rsid w:val="009E4EA0"/>
    <w:rsid w:val="00A55A02"/>
    <w:rsid w:val="00A6214D"/>
    <w:rsid w:val="00A75317"/>
    <w:rsid w:val="00A84020"/>
    <w:rsid w:val="00AD7A9A"/>
    <w:rsid w:val="00B30782"/>
    <w:rsid w:val="00B72513"/>
    <w:rsid w:val="00B7373D"/>
    <w:rsid w:val="00B92CEC"/>
    <w:rsid w:val="00BF41DF"/>
    <w:rsid w:val="00C06016"/>
    <w:rsid w:val="00C636BB"/>
    <w:rsid w:val="00CC03C7"/>
    <w:rsid w:val="00CD24A3"/>
    <w:rsid w:val="00D16ECA"/>
    <w:rsid w:val="00D218F2"/>
    <w:rsid w:val="00D552BE"/>
    <w:rsid w:val="00D64B2B"/>
    <w:rsid w:val="00DB123E"/>
    <w:rsid w:val="00DD674B"/>
    <w:rsid w:val="00DE7854"/>
    <w:rsid w:val="00DF4494"/>
    <w:rsid w:val="00E6611B"/>
    <w:rsid w:val="00E821AE"/>
    <w:rsid w:val="00F349EB"/>
    <w:rsid w:val="00F53740"/>
    <w:rsid w:val="00F66FFA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2018-04-19T10:30:00Z</cp:lastPrinted>
  <dcterms:created xsi:type="dcterms:W3CDTF">2018-04-30T08:36:00Z</dcterms:created>
  <dcterms:modified xsi:type="dcterms:W3CDTF">2018-05-24T10:04:00Z</dcterms:modified>
</cp:coreProperties>
</file>